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77" w:rsidRPr="00BB0E57" w:rsidRDefault="00935177" w:rsidP="00935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E57">
        <w:rPr>
          <w:rFonts w:ascii="Times New Roman" w:hAnsi="Times New Roman" w:cs="Times New Roman"/>
          <w:sz w:val="20"/>
          <w:szCs w:val="20"/>
        </w:rPr>
        <w:t>Załącznik Nr 1</w:t>
      </w:r>
    </w:p>
    <w:p w:rsidR="00935177" w:rsidRPr="00BB0E57" w:rsidRDefault="00935177" w:rsidP="00935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E57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B0E57" w:rsidRPr="00BB0E57">
        <w:rPr>
          <w:rFonts w:ascii="Times New Roman" w:hAnsi="Times New Roman" w:cs="Times New Roman"/>
          <w:sz w:val="20"/>
          <w:szCs w:val="20"/>
        </w:rPr>
        <w:t>192</w:t>
      </w:r>
      <w:r w:rsidRPr="00BB0E57">
        <w:rPr>
          <w:rFonts w:ascii="Times New Roman" w:hAnsi="Times New Roman" w:cs="Times New Roman"/>
          <w:sz w:val="20"/>
          <w:szCs w:val="20"/>
        </w:rPr>
        <w:t>/2021</w:t>
      </w:r>
    </w:p>
    <w:p w:rsidR="00935177" w:rsidRPr="00BB0E57" w:rsidRDefault="00935177" w:rsidP="00935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E57">
        <w:rPr>
          <w:rFonts w:ascii="Times New Roman" w:hAnsi="Times New Roman" w:cs="Times New Roman"/>
          <w:sz w:val="20"/>
          <w:szCs w:val="20"/>
        </w:rPr>
        <w:t>Burmistrza Kleszczel</w:t>
      </w:r>
    </w:p>
    <w:p w:rsidR="00935177" w:rsidRPr="00BB0E57" w:rsidRDefault="00935177" w:rsidP="00935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E57">
        <w:rPr>
          <w:rFonts w:ascii="Times New Roman" w:hAnsi="Times New Roman" w:cs="Times New Roman"/>
          <w:sz w:val="20"/>
          <w:szCs w:val="20"/>
        </w:rPr>
        <w:t xml:space="preserve">z dnia </w:t>
      </w:r>
      <w:r w:rsidR="00BB0E57" w:rsidRPr="00BB0E57">
        <w:rPr>
          <w:rFonts w:ascii="Times New Roman" w:hAnsi="Times New Roman" w:cs="Times New Roman"/>
          <w:sz w:val="20"/>
          <w:szCs w:val="20"/>
        </w:rPr>
        <w:t>31</w:t>
      </w:r>
      <w:r w:rsidRPr="00BB0E57">
        <w:rPr>
          <w:rFonts w:ascii="Times New Roman" w:hAnsi="Times New Roman" w:cs="Times New Roman"/>
          <w:sz w:val="20"/>
          <w:szCs w:val="20"/>
        </w:rPr>
        <w:t xml:space="preserve"> sierpnia 2021 r.</w:t>
      </w:r>
    </w:p>
    <w:p w:rsidR="00935177" w:rsidRPr="00935177" w:rsidRDefault="00935177" w:rsidP="0093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177" w:rsidRPr="00935177" w:rsidRDefault="00935177" w:rsidP="0093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77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935177" w:rsidRPr="00E640C3" w:rsidRDefault="00935177" w:rsidP="00E64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0C3">
        <w:rPr>
          <w:rFonts w:ascii="Times New Roman" w:hAnsi="Times New Roman" w:cs="Times New Roman"/>
          <w:bCs/>
          <w:sz w:val="24"/>
          <w:szCs w:val="24"/>
        </w:rPr>
        <w:t>w sprawie zmiany dotychczasowej nazwy ulicy Stacja Kolejowa w Kleszczelach na</w:t>
      </w:r>
      <w:r w:rsidR="00733491" w:rsidRPr="00E640C3">
        <w:rPr>
          <w:rFonts w:ascii="Times New Roman" w:hAnsi="Times New Roman" w:cs="Times New Roman"/>
          <w:bCs/>
          <w:sz w:val="24"/>
          <w:szCs w:val="24"/>
        </w:rPr>
        <w:t> </w:t>
      </w:r>
      <w:r w:rsidRPr="00E640C3">
        <w:rPr>
          <w:rFonts w:ascii="Times New Roman" w:hAnsi="Times New Roman" w:cs="Times New Roman"/>
          <w:bCs/>
          <w:sz w:val="24"/>
          <w:szCs w:val="24"/>
        </w:rPr>
        <w:t xml:space="preserve">odcinku </w:t>
      </w:r>
      <w:r w:rsidR="001010EB" w:rsidRPr="00E640C3">
        <w:rPr>
          <w:rFonts w:ascii="Times New Roman" w:hAnsi="Times New Roman" w:cs="Times New Roman"/>
          <w:bCs/>
          <w:sz w:val="24"/>
          <w:szCs w:val="24"/>
        </w:rPr>
        <w:t xml:space="preserve">drogi wojewódzkiej nr 693 </w:t>
      </w:r>
      <w:r w:rsidRPr="00E640C3">
        <w:rPr>
          <w:rFonts w:ascii="Times New Roman" w:hAnsi="Times New Roman" w:cs="Times New Roman"/>
          <w:bCs/>
          <w:sz w:val="24"/>
          <w:szCs w:val="24"/>
        </w:rPr>
        <w:t xml:space="preserve">od ul. Kolejowej </w:t>
      </w:r>
      <w:r w:rsidR="00C723A6">
        <w:rPr>
          <w:rFonts w:ascii="Times New Roman" w:hAnsi="Times New Roman" w:cs="Times New Roman"/>
          <w:bCs/>
          <w:sz w:val="24"/>
          <w:szCs w:val="24"/>
        </w:rPr>
        <w:t xml:space="preserve">w kierunku Siemiatycz </w:t>
      </w:r>
      <w:r w:rsidRPr="00E640C3">
        <w:rPr>
          <w:rFonts w:ascii="Times New Roman" w:hAnsi="Times New Roman" w:cs="Times New Roman"/>
          <w:bCs/>
          <w:sz w:val="24"/>
          <w:szCs w:val="24"/>
        </w:rPr>
        <w:t>do ul. Akacjowej oraz na odcinku</w:t>
      </w:r>
      <w:r w:rsidR="001010EB" w:rsidRPr="00E640C3">
        <w:rPr>
          <w:rFonts w:ascii="Times New Roman" w:hAnsi="Times New Roman" w:cs="Times New Roman"/>
          <w:bCs/>
          <w:sz w:val="24"/>
          <w:szCs w:val="24"/>
        </w:rPr>
        <w:t xml:space="preserve"> drogi krajowej nr 66</w:t>
      </w:r>
      <w:r w:rsidRPr="00E640C3">
        <w:rPr>
          <w:rFonts w:ascii="Times New Roman" w:hAnsi="Times New Roman" w:cs="Times New Roman"/>
          <w:bCs/>
          <w:sz w:val="24"/>
          <w:szCs w:val="24"/>
        </w:rPr>
        <w:t xml:space="preserve"> od ul. Kolejowej do granic administracyjnych miasta Kleszczele</w:t>
      </w:r>
      <w:r w:rsidR="00C723A6">
        <w:rPr>
          <w:rFonts w:ascii="Times New Roman" w:hAnsi="Times New Roman" w:cs="Times New Roman"/>
          <w:bCs/>
          <w:sz w:val="24"/>
          <w:szCs w:val="24"/>
        </w:rPr>
        <w:t xml:space="preserve"> w kierunku wsi Czeremcha</w:t>
      </w:r>
    </w:p>
    <w:p w:rsidR="00935177" w:rsidRPr="00935177" w:rsidRDefault="00935177" w:rsidP="0093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E17830" w:rsidTr="001010EB">
        <w:trPr>
          <w:trHeight w:val="699"/>
        </w:trPr>
        <w:tc>
          <w:tcPr>
            <w:tcW w:w="4815" w:type="dxa"/>
            <w:vAlign w:val="center"/>
          </w:tcPr>
          <w:p w:rsidR="00E17830" w:rsidRPr="00E17830" w:rsidRDefault="00E17830" w:rsidP="0093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Obecna nazwa ulicy </w:t>
            </w:r>
            <w:r w:rsidRPr="00E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E17830" w:rsidRPr="00E17830" w:rsidRDefault="00E17830" w:rsidP="0093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Stacja Kolejowa</w:t>
            </w:r>
          </w:p>
        </w:tc>
      </w:tr>
      <w:tr w:rsidR="00E17830" w:rsidTr="001010EB">
        <w:trPr>
          <w:trHeight w:val="992"/>
        </w:trPr>
        <w:tc>
          <w:tcPr>
            <w:tcW w:w="4815" w:type="dxa"/>
            <w:vAlign w:val="center"/>
          </w:tcPr>
          <w:p w:rsidR="00E17830" w:rsidRPr="00E17830" w:rsidRDefault="00E17830" w:rsidP="0010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Propozycja nowej nazwy ulicy </w:t>
            </w:r>
            <w:r w:rsidR="001010EB" w:rsidRPr="0073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="00101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010EB" w:rsidRPr="0073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odcinku </w:t>
            </w:r>
            <w:r w:rsidR="00101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drogi wojewódzkiej nr 693 </w:t>
            </w:r>
            <w:r w:rsidR="001010EB" w:rsidRPr="0073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ul. </w:t>
            </w:r>
            <w:r w:rsidR="00101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1010EB" w:rsidRPr="0073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olejowej</w:t>
            </w:r>
            <w:r w:rsidR="0003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kierunku Siemiatycz</w:t>
            </w:r>
            <w:r w:rsidR="001010EB" w:rsidRPr="0073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1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ul. Akacjowej</w:t>
            </w:r>
          </w:p>
        </w:tc>
        <w:tc>
          <w:tcPr>
            <w:tcW w:w="4536" w:type="dxa"/>
            <w:vAlign w:val="center"/>
          </w:tcPr>
          <w:p w:rsidR="00E17830" w:rsidRPr="00E17830" w:rsidRDefault="00E17830" w:rsidP="0093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830" w:rsidTr="001010EB">
        <w:trPr>
          <w:trHeight w:val="1546"/>
        </w:trPr>
        <w:tc>
          <w:tcPr>
            <w:tcW w:w="9351" w:type="dxa"/>
            <w:gridSpan w:val="2"/>
          </w:tcPr>
          <w:p w:rsidR="00E17830" w:rsidRPr="00E17830" w:rsidRDefault="00E17830" w:rsidP="0093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</w:tr>
    </w:tbl>
    <w:p w:rsidR="00935177" w:rsidRDefault="00935177" w:rsidP="0093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733491" w:rsidTr="001010EB">
        <w:trPr>
          <w:trHeight w:val="699"/>
        </w:trPr>
        <w:tc>
          <w:tcPr>
            <w:tcW w:w="4815" w:type="dxa"/>
            <w:vAlign w:val="center"/>
          </w:tcPr>
          <w:p w:rsidR="00733491" w:rsidRPr="00E17830" w:rsidRDefault="00733491" w:rsidP="00A4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Obecna nazwa ulicy </w:t>
            </w:r>
            <w:r w:rsidRPr="00E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733491" w:rsidRPr="00E17830" w:rsidRDefault="00733491" w:rsidP="00A4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Stacja Kolejowa</w:t>
            </w:r>
          </w:p>
        </w:tc>
      </w:tr>
      <w:tr w:rsidR="00733491" w:rsidTr="001010EB">
        <w:trPr>
          <w:trHeight w:val="992"/>
        </w:trPr>
        <w:tc>
          <w:tcPr>
            <w:tcW w:w="4815" w:type="dxa"/>
            <w:vAlign w:val="center"/>
          </w:tcPr>
          <w:p w:rsidR="00733491" w:rsidRPr="00E17830" w:rsidRDefault="00733491" w:rsidP="0003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Propozycja nowej nazwy ulicy </w:t>
            </w:r>
            <w:r w:rsidR="001010EB" w:rsidRPr="0073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 odcinku</w:t>
            </w:r>
            <w:r w:rsidR="00101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drogi krajowej nr 66</w:t>
            </w:r>
            <w:r w:rsidR="001010EB" w:rsidRPr="0073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 ul. Kolejowej do</w:t>
            </w:r>
            <w:r w:rsidR="00101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010EB" w:rsidRPr="00733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granic administracyjnych miasta Kleszczele</w:t>
            </w:r>
            <w:r w:rsidR="004C4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4544" w:rsidRPr="004C4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kierunku </w:t>
            </w:r>
            <w:r w:rsidR="0003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wsi </w:t>
            </w:r>
            <w:r w:rsidR="004C4544" w:rsidRPr="004C4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Czeremch</w:t>
            </w:r>
            <w:r w:rsidR="0003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36" w:type="dxa"/>
            <w:vAlign w:val="center"/>
          </w:tcPr>
          <w:p w:rsidR="00733491" w:rsidRPr="00E17830" w:rsidRDefault="00733491" w:rsidP="00A4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491" w:rsidTr="001010EB">
        <w:trPr>
          <w:trHeight w:val="1532"/>
        </w:trPr>
        <w:tc>
          <w:tcPr>
            <w:tcW w:w="9351" w:type="dxa"/>
            <w:gridSpan w:val="2"/>
          </w:tcPr>
          <w:p w:rsidR="00733491" w:rsidRPr="00E17830" w:rsidRDefault="00733491" w:rsidP="00A4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</w:tr>
    </w:tbl>
    <w:p w:rsidR="00935177" w:rsidRDefault="00935177" w:rsidP="0093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1173" w:rsidRPr="00E640C3" w:rsidRDefault="004828A0" w:rsidP="00E64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Nazwy ulic nie mogą</w:t>
      </w:r>
      <w:r w:rsidR="00A61173" w:rsidRPr="00E640C3">
        <w:rPr>
          <w:rFonts w:ascii="Times New Roman" w:hAnsi="Times New Roman" w:cs="Times New Roman"/>
          <w:i/>
          <w:sz w:val="20"/>
          <w:szCs w:val="20"/>
          <w:u w:val="single"/>
        </w:rPr>
        <w:t xml:space="preserve"> pokrywać się z nazwami istniejących ulic w mieście Kleszczele oraz nie mogą być identyczne.</w:t>
      </w:r>
    </w:p>
    <w:p w:rsidR="00E640C3" w:rsidRDefault="00E640C3" w:rsidP="00E64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640C3" w:rsidRPr="00E640C3" w:rsidRDefault="00AD665C" w:rsidP="00E64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D665C">
        <w:rPr>
          <w:rFonts w:ascii="Times New Roman" w:hAnsi="Times New Roman" w:cs="Times New Roman"/>
          <w:i/>
          <w:sz w:val="20"/>
          <w:szCs w:val="20"/>
          <w:u w:val="single"/>
        </w:rPr>
        <w:t xml:space="preserve">Zgłoszenie propozycji nowych nazw ulic może dotyczyć także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tylko </w:t>
      </w:r>
      <w:r w:rsidRPr="00AD665C">
        <w:rPr>
          <w:rFonts w:ascii="Times New Roman" w:hAnsi="Times New Roman" w:cs="Times New Roman"/>
          <w:i/>
          <w:sz w:val="20"/>
          <w:szCs w:val="20"/>
          <w:u w:val="single"/>
        </w:rPr>
        <w:t>jednego dowolnego odcinka drogi</w:t>
      </w:r>
      <w:r w:rsidR="00E640C3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A61173" w:rsidRDefault="00A61173" w:rsidP="0093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17830" w:rsidRPr="00733491" w:rsidRDefault="00935177" w:rsidP="0093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91">
        <w:rPr>
          <w:rFonts w:ascii="Times New Roman" w:hAnsi="Times New Roman" w:cs="Times New Roman"/>
          <w:sz w:val="24"/>
          <w:szCs w:val="24"/>
        </w:rPr>
        <w:t>Dane osoby biorącej udział w konsultacj</w:t>
      </w:r>
      <w:r w:rsidR="00E17830" w:rsidRPr="00733491">
        <w:rPr>
          <w:rFonts w:ascii="Times New Roman" w:hAnsi="Times New Roman" w:cs="Times New Roman"/>
          <w:sz w:val="24"/>
          <w:szCs w:val="24"/>
        </w:rPr>
        <w:t>ach społecznych: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33491" w:rsidRPr="00733491" w:rsidTr="00E640C3">
        <w:trPr>
          <w:trHeight w:val="598"/>
        </w:trPr>
        <w:tc>
          <w:tcPr>
            <w:tcW w:w="3114" w:type="dxa"/>
            <w:vAlign w:val="center"/>
          </w:tcPr>
          <w:p w:rsidR="00E17830" w:rsidRPr="00733491" w:rsidRDefault="00640305" w:rsidP="0093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948" w:type="dxa"/>
            <w:vAlign w:val="center"/>
          </w:tcPr>
          <w:p w:rsidR="00E17830" w:rsidRPr="00733491" w:rsidRDefault="00E17830" w:rsidP="0093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3491" w:rsidRPr="00733491" w:rsidTr="00E640C3">
        <w:trPr>
          <w:trHeight w:val="564"/>
        </w:trPr>
        <w:tc>
          <w:tcPr>
            <w:tcW w:w="3114" w:type="dxa"/>
            <w:vAlign w:val="center"/>
          </w:tcPr>
          <w:p w:rsidR="00E17830" w:rsidRPr="00733491" w:rsidRDefault="00640305" w:rsidP="0093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48" w:type="dxa"/>
            <w:vAlign w:val="center"/>
          </w:tcPr>
          <w:p w:rsidR="00E17830" w:rsidRPr="00733491" w:rsidRDefault="00E17830" w:rsidP="0093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17830" w:rsidRPr="00733491" w:rsidRDefault="00935177" w:rsidP="0073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 w:rsidRPr="00733491">
        <w:rPr>
          <w:rFonts w:ascii="Times New Roman" w:hAnsi="Times New Roman" w:cs="Times New Roman"/>
          <w:i/>
          <w:iCs/>
          <w:sz w:val="20"/>
          <w:szCs w:val="24"/>
        </w:rPr>
        <w:t xml:space="preserve">Wyrażam zgodę na przetwarzanie moich danych osobowych dla celów związanych z opracowaniem </w:t>
      </w:r>
      <w:r w:rsidR="00733491" w:rsidRPr="00733491">
        <w:rPr>
          <w:rFonts w:ascii="Times New Roman" w:hAnsi="Times New Roman" w:cs="Times New Roman"/>
          <w:i/>
          <w:iCs/>
          <w:sz w:val="20"/>
          <w:szCs w:val="24"/>
        </w:rPr>
        <w:t>wyników niniejszego formularza.</w:t>
      </w:r>
      <w:r w:rsidR="00BB0E57">
        <w:rPr>
          <w:rFonts w:ascii="Times New Roman" w:hAnsi="Times New Roman" w:cs="Times New Roman"/>
          <w:i/>
          <w:iCs/>
          <w:sz w:val="20"/>
          <w:szCs w:val="24"/>
        </w:rPr>
        <w:t xml:space="preserve"> Oświadczam, że zapoznałem się z klauzulą informacyjną dotyczącą przetwarzania danych osobowych.</w:t>
      </w:r>
    </w:p>
    <w:p w:rsidR="00733491" w:rsidRDefault="00733491" w:rsidP="00E17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17F37" w:rsidRPr="00733491" w:rsidRDefault="00717F37" w:rsidP="00E17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35177" w:rsidRPr="00945995" w:rsidRDefault="00935177" w:rsidP="00E17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45995">
        <w:rPr>
          <w:rFonts w:ascii="Times New Roman" w:hAnsi="Times New Roman" w:cs="Times New Roman"/>
          <w:i/>
          <w:iCs/>
          <w:sz w:val="20"/>
          <w:szCs w:val="20"/>
        </w:rPr>
        <w:t>…………….…………………………</w:t>
      </w:r>
    </w:p>
    <w:p w:rsidR="00935177" w:rsidRPr="00945995" w:rsidRDefault="00935177" w:rsidP="00E1783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5995">
        <w:rPr>
          <w:rFonts w:ascii="Times New Roman" w:hAnsi="Times New Roman" w:cs="Times New Roman"/>
          <w:i/>
          <w:iCs/>
          <w:sz w:val="20"/>
          <w:szCs w:val="20"/>
        </w:rPr>
        <w:t>data i podpis</w:t>
      </w:r>
    </w:p>
    <w:p w:rsidR="00440F91" w:rsidRPr="00715103" w:rsidRDefault="00440F91" w:rsidP="00440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03">
        <w:rPr>
          <w:rFonts w:ascii="Times New Roman" w:hAnsi="Times New Roman" w:cs="Times New Roman"/>
          <w:b/>
          <w:sz w:val="24"/>
          <w:szCs w:val="24"/>
        </w:rPr>
        <w:lastRenderedPageBreak/>
        <w:t>Klauzula informacyjna dotycząca przetwarzania danych osobowych</w:t>
      </w:r>
    </w:p>
    <w:p w:rsidR="00440F91" w:rsidRPr="00440F91" w:rsidRDefault="00440F91" w:rsidP="00440F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0F91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40F91">
        <w:rPr>
          <w:rFonts w:ascii="Times New Roman" w:hAnsi="Times New Roman" w:cs="Times New Roman"/>
          <w:sz w:val="20"/>
          <w:szCs w:val="20"/>
        </w:rPr>
        <w:t>dnia 27 kwietnia 2016 r. w sprawie ochrony osób fizycznych w związku z  przetwarzaniem danych osobowych i w sprawie swobodnego przepływu takich danych oraz uchylenia dyrektywy 95/46/WE (ogólne rozporządzenie o ochronie danych „RODO”), informujemy o zasadach przetwarzania Pani/Pana danych osobowych oraz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40F91">
        <w:rPr>
          <w:rFonts w:ascii="Times New Roman" w:hAnsi="Times New Roman" w:cs="Times New Roman"/>
          <w:sz w:val="20"/>
          <w:szCs w:val="20"/>
        </w:rPr>
        <w:t>przysługujących Pani/Panu prawach z tym związanych.</w:t>
      </w:r>
    </w:p>
    <w:p w:rsidR="00440F91" w:rsidRPr="00440F91" w:rsidRDefault="00440F91" w:rsidP="00440F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Administratorem Pani/Pana danych osobowych przetwarzanych w Urzędzie Miejskim w  Kleszczelach jest Burmistrz Kleszczel, ul. 1 Maja 4, 17-250 Kleszczele, adres e-mail: kleszczele@wrotapodlasia.pl, tel. 85 6818004.</w:t>
      </w:r>
    </w:p>
    <w:p w:rsidR="00440F91" w:rsidRPr="00440F91" w:rsidRDefault="00440F91" w:rsidP="00440F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Jeśli ma Pani/Pan pytania dotyczące sposobu i zakresu przetwarzania Pani/Pana danych osobowych w</w:t>
      </w:r>
      <w:r w:rsidR="0097010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zakresie działania Urzędu Miejskiego w Kleszczelach, a także przysługujących Pani/Panu uprawnień, może się Pani/Pan skontaktować się z Inspektorem Ochrony Danych Osobowych w Urzędzie Miejskim w</w:t>
      </w:r>
      <w:r w:rsidR="0097010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Kleszczelach z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 pomocą adresu </w:t>
      </w: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e-mail: iod@um.kleszczele.wrotapodlasia.pl lub pod numerem telefonu: 85 6818004.</w:t>
      </w:r>
      <w:r w:rsidR="0097010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Dane Inspektora</w:t>
      </w:r>
      <w:r w:rsidR="0097010B"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97010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dostępne są na stronie BIP w zakładce Ochrona danych osobowych.</w:t>
      </w:r>
    </w:p>
    <w:p w:rsidR="00440F91" w:rsidRPr="00440F91" w:rsidRDefault="00440F91" w:rsidP="0071510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Pani/Pana dane osobowe przetwarzane będą w celu </w:t>
      </w:r>
      <w:r w:rsidR="00715103" w:rsidRPr="007151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przeprowadzenia konsultacji społecznych dotyczących zmiany nazwy ulicy Stacja Kolejowa w Kleszczelach na odcinku drogi wojewódzkiej nr 693 od ul. Kolejowej do ul. Akacjowej oraz na odcinku drogi krajowej nr 66 od ul. Kolejowej do granic administracyjnych miasta Kleszczele</w:t>
      </w: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715103" w:rsidRPr="00715103" w:rsidRDefault="00440F91" w:rsidP="0071510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Administrator danych osobowych – Burmistrz Kleszczel – przetwarza Pani/Pana dane osobowe na podstawie obowiązujących przepisów </w:t>
      </w:r>
      <w:r w:rsidRPr="007151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prawa. </w:t>
      </w:r>
      <w:r w:rsidRPr="00715103">
        <w:rPr>
          <w:rFonts w:ascii="Times New Roman" w:hAnsi="Times New Roman"/>
          <w:color w:val="000000"/>
          <w:sz w:val="20"/>
          <w:szCs w:val="20"/>
        </w:rPr>
        <w:t xml:space="preserve">Podstawą przetwarzania danych osobowych jest </w:t>
      </w:r>
      <w:r w:rsidRPr="00715103">
        <w:rPr>
          <w:rStyle w:val="menuopisloc"/>
          <w:rFonts w:ascii="Times New Roman" w:hAnsi="Times New Roman"/>
          <w:color w:val="000000"/>
          <w:sz w:val="20"/>
          <w:szCs w:val="20"/>
        </w:rPr>
        <w:t xml:space="preserve">ustawa </w:t>
      </w:r>
      <w:r w:rsidR="00715103" w:rsidRPr="00715103">
        <w:rPr>
          <w:rFonts w:ascii="Times New Roman" w:hAnsi="Times New Roman"/>
          <w:sz w:val="20"/>
          <w:szCs w:val="20"/>
        </w:rPr>
        <w:t>z dnia 8 marca 1990 r. o samorządzie gminnym</w:t>
      </w:r>
      <w:r w:rsidR="00715103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715103" w:rsidRPr="007151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uchwała Nr XIII/126/04 Rady Miejskiej w Kleszczelach z dnia 12</w:t>
      </w:r>
      <w:r w:rsidR="007151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="00715103" w:rsidRPr="007151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października 2004 r. w sprawie zasad konsultacji z mieszkańcami gminy Kleszczele</w:t>
      </w:r>
      <w:r w:rsidR="007151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440F91" w:rsidRPr="00440F91" w:rsidRDefault="00440F91" w:rsidP="00440F91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enuopisloc"/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40F91">
        <w:rPr>
          <w:rStyle w:val="menuopisloc"/>
          <w:rFonts w:ascii="Times New Roman" w:eastAsia="Times New Roman" w:hAnsi="Times New Roman"/>
          <w:color w:val="000000"/>
          <w:sz w:val="20"/>
          <w:szCs w:val="20"/>
          <w:lang w:eastAsia="pl-PL"/>
        </w:rPr>
        <w:t>Odbiorcą Pani/Pana danych osobowych mogą być podmioty uprawnione do ujawnienia im danych na mocy przepisów oraz podmioty przetwarzające dane osobowe w ramach świadczonych usług dla administratora.</w:t>
      </w:r>
    </w:p>
    <w:p w:rsidR="00440F91" w:rsidRPr="00440F91" w:rsidRDefault="00440F91" w:rsidP="00440F9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Pani/Pana dane osobowe będą przechowywane przez okres niezbędny do realizacji celu określonego w pkt 3, a po tym czasie przez okres oraz w zakresie wymaganym przez przepisy powszechnie obowiązującego prawa.</w:t>
      </w:r>
    </w:p>
    <w:p w:rsidR="00440F91" w:rsidRPr="00440F91" w:rsidRDefault="00440F91" w:rsidP="00440F9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Ma Pani/Pan prawo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  <w:r w:rsidR="00FD52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Cofnięcie zgody nie będzie miało wpływu na przetwarzanie danych osobowych przed jej cofnięciem.</w:t>
      </w:r>
    </w:p>
    <w:p w:rsidR="00440F91" w:rsidRPr="00440F91" w:rsidRDefault="00440F91" w:rsidP="00440F9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Podanie przez Panią/Pana danych osobowych jest </w:t>
      </w:r>
      <w:r w:rsidR="007151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dobrowolne</w:t>
      </w: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Niepodanie danych osobowych </w:t>
      </w:r>
      <w:r w:rsidR="007151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będzie</w:t>
      </w: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skutkować pozostawieniem </w:t>
      </w:r>
      <w:r w:rsidR="007151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zgłoszenia bez rozpatrzenia</w:t>
      </w: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440F91" w:rsidRPr="00440F91" w:rsidRDefault="00440F91" w:rsidP="00440F9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przypadku powzięcia informacji o niezgodnym z prawem przetwarzaniu w Urzędzie Miejskim w Kleszczelach Pani/Pana danych osobowych, przysługuje Pani/Panu prawo wniesienia skargi do organu nadzorczego właściwego w sprawach ochrony danych osobowych, tj. Prezesa Urzędu Ochrony Danych Osobowych.</w:t>
      </w:r>
    </w:p>
    <w:p w:rsidR="00440F91" w:rsidRPr="00440F91" w:rsidRDefault="00440F91" w:rsidP="00440F9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Pani/Pana dane nie będą przetwarzane w sposób zautomatyzowany, w tym również w  formie profilowania.</w:t>
      </w:r>
    </w:p>
    <w:p w:rsidR="00440F91" w:rsidRPr="00440F91" w:rsidRDefault="00440F91" w:rsidP="00440F9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40F9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Pani/Pana dane osobowe nie będą przekazywane do państwa trzeciego lub organizacji międzynarodowej.</w:t>
      </w:r>
    </w:p>
    <w:p w:rsidR="00E640C3" w:rsidRDefault="00E640C3" w:rsidP="00640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5BB4" w:rsidRDefault="00A25BB4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5BB4" w:rsidRDefault="00A25BB4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0E57" w:rsidRDefault="00BB0E57" w:rsidP="00BB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B0E57" w:rsidSect="00A25BB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242B"/>
    <w:multiLevelType w:val="hybridMultilevel"/>
    <w:tmpl w:val="82B03926"/>
    <w:lvl w:ilvl="0" w:tplc="AE72023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6D2DF2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114DF1"/>
    <w:multiLevelType w:val="hybridMultilevel"/>
    <w:tmpl w:val="82B03926"/>
    <w:lvl w:ilvl="0" w:tplc="AE72023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6D2DF2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26"/>
    <w:rsid w:val="00034B26"/>
    <w:rsid w:val="000A029F"/>
    <w:rsid w:val="000A5661"/>
    <w:rsid w:val="000D2FE5"/>
    <w:rsid w:val="001010EB"/>
    <w:rsid w:val="00193595"/>
    <w:rsid w:val="001A475B"/>
    <w:rsid w:val="001F77BE"/>
    <w:rsid w:val="0021689F"/>
    <w:rsid w:val="00236743"/>
    <w:rsid w:val="002910D8"/>
    <w:rsid w:val="002B1BF9"/>
    <w:rsid w:val="003557BD"/>
    <w:rsid w:val="003D4426"/>
    <w:rsid w:val="00440F91"/>
    <w:rsid w:val="00465A32"/>
    <w:rsid w:val="004828A0"/>
    <w:rsid w:val="004A0195"/>
    <w:rsid w:val="004C4544"/>
    <w:rsid w:val="00547755"/>
    <w:rsid w:val="005767CF"/>
    <w:rsid w:val="005A0E79"/>
    <w:rsid w:val="00640305"/>
    <w:rsid w:val="006A7AA0"/>
    <w:rsid w:val="00715103"/>
    <w:rsid w:val="00717F37"/>
    <w:rsid w:val="00733491"/>
    <w:rsid w:val="008652DF"/>
    <w:rsid w:val="00871DD2"/>
    <w:rsid w:val="00935177"/>
    <w:rsid w:val="00945995"/>
    <w:rsid w:val="0097010B"/>
    <w:rsid w:val="00A02642"/>
    <w:rsid w:val="00A25BB4"/>
    <w:rsid w:val="00A61173"/>
    <w:rsid w:val="00A867A5"/>
    <w:rsid w:val="00AD665C"/>
    <w:rsid w:val="00B04537"/>
    <w:rsid w:val="00B2781F"/>
    <w:rsid w:val="00B30FF7"/>
    <w:rsid w:val="00B62500"/>
    <w:rsid w:val="00BA4547"/>
    <w:rsid w:val="00BB0E57"/>
    <w:rsid w:val="00BD11CF"/>
    <w:rsid w:val="00C36615"/>
    <w:rsid w:val="00C50960"/>
    <w:rsid w:val="00C723A6"/>
    <w:rsid w:val="00CF07C8"/>
    <w:rsid w:val="00D24D78"/>
    <w:rsid w:val="00D836C1"/>
    <w:rsid w:val="00E17830"/>
    <w:rsid w:val="00E434C9"/>
    <w:rsid w:val="00E640C3"/>
    <w:rsid w:val="00E901CC"/>
    <w:rsid w:val="00EA0D92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79DC-DC8F-4F76-AE78-14ED2CD4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867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0F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enuopisloc">
    <w:name w:val="menuopisloc"/>
    <w:basedOn w:val="Domylnaczcionkaakapitu"/>
    <w:rsid w:val="0044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Wojciuk</dc:creator>
  <cp:keywords/>
  <dc:description/>
  <cp:lastModifiedBy>Zbyszek Wojciuk</cp:lastModifiedBy>
  <cp:revision>49</cp:revision>
  <cp:lastPrinted>2021-08-31T08:11:00Z</cp:lastPrinted>
  <dcterms:created xsi:type="dcterms:W3CDTF">2021-08-24T06:05:00Z</dcterms:created>
  <dcterms:modified xsi:type="dcterms:W3CDTF">2021-08-31T08:40:00Z</dcterms:modified>
</cp:coreProperties>
</file>